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CB" w:rsidRDefault="000D1E21">
      <w:pPr>
        <w:ind w:left="-5"/>
      </w:pPr>
      <w:bookmarkStart w:id="0" w:name="_GoBack"/>
      <w:bookmarkEnd w:id="0"/>
      <w:r>
        <w:t xml:space="preserve">Supplemental Appendix 1. Instrument - Autonomic Symptom Profile </w:t>
      </w:r>
    </w:p>
    <w:p w:rsidR="008739CB" w:rsidRDefault="000D1E21">
      <w:pPr>
        <w:spacing w:after="10" w:line="234" w:lineRule="auto"/>
        <w:ind w:left="0" w:right="8575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In the past year, have you ever felt faint, dizzy, or "goofy" or had difficulty thinking soon after standing up from a sitting or lying down position?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"/>
        </w:numPr>
        <w:spacing w:line="250" w:lineRule="auto"/>
        <w:ind w:hanging="626"/>
      </w:pPr>
      <w:r>
        <w:t xml:space="preserve">No - </w:t>
      </w:r>
      <w:r>
        <w:rPr>
          <w:i/>
        </w:rPr>
        <w:t xml:space="preserve">If you marked No, </w:t>
      </w:r>
      <w:r>
        <w:rPr>
          <w:i/>
        </w:rPr>
        <w:t>go to question 20.</w:t>
      </w:r>
      <w:r>
        <w:t xml:space="preserve">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When standing up, how frequently do you get these feelings or symptoms?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Rarely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Frequently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Almost always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How would you rate the severity of these feelings or symptoms?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Mild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>For how long have yo</w:t>
      </w:r>
      <w:r>
        <w:t xml:space="preserve">u been experiencing these feelings or symptoms?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Less than 3 months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3 to 6 months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As long as I can remember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In the past year, how often have you ended up fainting soon after standing up from a sitting or lying down position? </w:t>
      </w:r>
    </w:p>
    <w:p w:rsidR="008739CB" w:rsidRDefault="000D1E21">
      <w:pPr>
        <w:numPr>
          <w:ilvl w:val="1"/>
          <w:numId w:val="2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2"/>
        </w:numPr>
        <w:ind w:hanging="626"/>
      </w:pPr>
      <w:r>
        <w:t xml:space="preserve">Once </w:t>
      </w:r>
    </w:p>
    <w:p w:rsidR="008739CB" w:rsidRDefault="000D1E21">
      <w:pPr>
        <w:numPr>
          <w:ilvl w:val="1"/>
          <w:numId w:val="2"/>
        </w:numPr>
        <w:ind w:hanging="626"/>
      </w:pPr>
      <w:r>
        <w:t xml:space="preserve">Twice </w:t>
      </w:r>
    </w:p>
    <w:p w:rsidR="008739CB" w:rsidRDefault="000D1E21">
      <w:pPr>
        <w:numPr>
          <w:ilvl w:val="1"/>
          <w:numId w:val="2"/>
        </w:numPr>
        <w:ind w:hanging="626"/>
      </w:pPr>
      <w:r>
        <w:t xml:space="preserve">Three times  </w:t>
      </w:r>
      <w:r>
        <w:tab/>
        <w:t xml:space="preserve">4 </w:t>
      </w:r>
      <w:r>
        <w:tab/>
        <w:t xml:space="preserve">Four times </w:t>
      </w:r>
    </w:p>
    <w:p w:rsidR="008739CB" w:rsidRDefault="000D1E21">
      <w:pPr>
        <w:tabs>
          <w:tab w:val="center" w:pos="1168"/>
          <w:tab w:val="center" w:pos="2723"/>
        </w:tabs>
        <w:ind w:left="-15" w:firstLine="0"/>
      </w:pPr>
      <w:r>
        <w:t xml:space="preserve"> </w:t>
      </w:r>
      <w:r>
        <w:tab/>
        <w:t xml:space="preserve">5 </w:t>
      </w:r>
      <w:r>
        <w:tab/>
        <w:t xml:space="preserve">Five or more times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>How cautious are you about standing up from a sitting or lying</w:t>
      </w:r>
      <w:r>
        <w:t xml:space="preserve"> down position?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Not cautious at all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Somewhat cautious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Extremely cautious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>What part of the day are these feelings worse?</w:t>
      </w:r>
      <w:r>
        <w:rPr>
          <w:i/>
        </w:rPr>
        <w:t xml:space="preserve"> (Check only one)</w:t>
      </w:r>
      <w:r>
        <w:t xml:space="preserve"> </w:t>
      </w:r>
    </w:p>
    <w:p w:rsidR="008739CB" w:rsidRDefault="000D1E21">
      <w:pPr>
        <w:numPr>
          <w:ilvl w:val="1"/>
          <w:numId w:val="1"/>
        </w:numPr>
        <w:ind w:hanging="626"/>
      </w:pPr>
      <w:r>
        <w:lastRenderedPageBreak/>
        <w:t xml:space="preserve">Early morning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Rest of morning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Afternoon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Evening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At night, when I get up after I’ve been asleep </w:t>
      </w:r>
    </w:p>
    <w:p w:rsidR="008739CB" w:rsidRDefault="000D1E21">
      <w:pPr>
        <w:numPr>
          <w:ilvl w:val="1"/>
          <w:numId w:val="1"/>
        </w:numPr>
        <w:ind w:hanging="626"/>
      </w:pPr>
      <w:r>
        <w:t>No particula</w:t>
      </w:r>
      <w:r>
        <w:t xml:space="preserve">r time is worse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Other time, specify _________________________________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In the past year, have these feelings or symptoms that you have experienced: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Gotten much worse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Gotten somewhat worse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Stayed about the same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Gotten somewhat better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Gotten much better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Please rate the average severity you have experienced in the past year for each of the following symptoms. </w:t>
      </w:r>
    </w:p>
    <w:p w:rsidR="008739CB" w:rsidRDefault="000D1E21">
      <w:pPr>
        <w:tabs>
          <w:tab w:val="center" w:pos="828"/>
          <w:tab w:val="center" w:pos="4858"/>
          <w:tab w:val="center" w:pos="5850"/>
          <w:tab w:val="center" w:pos="6930"/>
          <w:tab w:val="right" w:pos="864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Have </w:t>
      </w:r>
      <w:r>
        <w:tab/>
        <w:t xml:space="preserve">Mild </w:t>
      </w:r>
      <w:r>
        <w:tab/>
        <w:t xml:space="preserve">Moderate </w:t>
      </w:r>
      <w:r>
        <w:tab/>
        <w:t xml:space="preserve">Severe </w:t>
      </w:r>
    </w:p>
    <w:p w:rsidR="008739CB" w:rsidRDefault="000D1E21">
      <w:pPr>
        <w:spacing w:after="0" w:line="259" w:lineRule="auto"/>
        <w:ind w:left="1080" w:firstLine="0"/>
        <w:jc w:val="center"/>
      </w:pPr>
      <w:proofErr w:type="gramStart"/>
      <w:r>
        <w:t>not</w:t>
      </w:r>
      <w:proofErr w:type="gramEnd"/>
      <w:r>
        <w:t xml:space="preserve"> had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Rapid or increased heart rate?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ind w:left="838"/>
      </w:pPr>
      <w:r>
        <w:t>(</w:t>
      </w:r>
      <w:proofErr w:type="gramStart"/>
      <w:r>
        <w:t>palpitations</w:t>
      </w:r>
      <w:proofErr w:type="gramEnd"/>
      <w:r>
        <w:t xml:space="preserve">) </w:t>
      </w:r>
    </w:p>
    <w:p w:rsidR="008739CB" w:rsidRDefault="000D1E21">
      <w:pPr>
        <w:numPr>
          <w:ilvl w:val="0"/>
          <w:numId w:val="1"/>
        </w:numPr>
        <w:ind w:hanging="1097"/>
      </w:pPr>
      <w:r>
        <w:t>Sickne</w:t>
      </w:r>
      <w:r>
        <w:t xml:space="preserve">ss to your stomach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ind w:left="838"/>
      </w:pPr>
      <w:r>
        <w:t>(</w:t>
      </w:r>
      <w:proofErr w:type="gramStart"/>
      <w:r>
        <w:t>nausea</w:t>
      </w:r>
      <w:proofErr w:type="gramEnd"/>
      <w:r>
        <w:t xml:space="preserve">) or vomiting?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A spinning or swimming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sensation?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Dizziness?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Blurred vision?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Feeling of weakness?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Feeling shaky or shaking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sensation?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Feeling anxious or nervous?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Turning pale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Clammy feeling to your skin?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spacing w:after="100" w:line="259" w:lineRule="auto"/>
        <w:ind w:left="0" w:firstLine="0"/>
      </w:pPr>
      <w:r>
        <w:t xml:space="preserve"> </w:t>
      </w:r>
      <w:r>
        <w:rPr>
          <w:sz w:val="1"/>
        </w:rP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>Do you have any biologic (blood, natural) relatives among your parents, grandparents, brothers, sisters, or children who have frequent dizziness</w:t>
      </w:r>
      <w:r>
        <w:t xml:space="preserve"> after standing from a sitting or lying down position? </w:t>
      </w:r>
    </w:p>
    <w:p w:rsidR="008739CB" w:rsidRDefault="000D1E21">
      <w:pPr>
        <w:numPr>
          <w:ilvl w:val="1"/>
          <w:numId w:val="1"/>
        </w:numPr>
        <w:spacing w:line="250" w:lineRule="auto"/>
        <w:ind w:hanging="626"/>
      </w:pPr>
      <w:r>
        <w:t xml:space="preserve">Yes – </w:t>
      </w:r>
      <w:r>
        <w:rPr>
          <w:i/>
        </w:rPr>
        <w:t>if Yes, please list their names and relationship to you</w:t>
      </w:r>
      <w:r>
        <w:t xml:space="preserve">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739CB" w:rsidRDefault="000D1E21">
      <w:pPr>
        <w:tabs>
          <w:tab w:val="center" w:pos="828"/>
          <w:tab w:val="center" w:pos="274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Name/Relationship </w:t>
      </w:r>
    </w:p>
    <w:p w:rsidR="008739CB" w:rsidRDefault="000D1E21">
      <w:pPr>
        <w:numPr>
          <w:ilvl w:val="1"/>
          <w:numId w:val="3"/>
        </w:numPr>
        <w:ind w:hanging="626"/>
      </w:pPr>
      <w:r>
        <w:t xml:space="preserve">___________________________________________________ </w:t>
      </w:r>
    </w:p>
    <w:p w:rsidR="008739CB" w:rsidRDefault="000D1E21">
      <w:pPr>
        <w:numPr>
          <w:ilvl w:val="1"/>
          <w:numId w:val="3"/>
        </w:numPr>
        <w:ind w:hanging="626"/>
      </w:pPr>
      <w:r>
        <w:t>___________________________________________________</w:t>
      </w:r>
      <w:r>
        <w:t xml:space="preserve"> </w:t>
      </w:r>
    </w:p>
    <w:p w:rsidR="008739CB" w:rsidRDefault="000D1E21">
      <w:pPr>
        <w:numPr>
          <w:ilvl w:val="1"/>
          <w:numId w:val="3"/>
        </w:numPr>
        <w:ind w:hanging="626"/>
      </w:pPr>
      <w:r>
        <w:lastRenderedPageBreak/>
        <w:t xml:space="preserve">___________________________________________________ </w:t>
      </w:r>
    </w:p>
    <w:p w:rsidR="008739CB" w:rsidRDefault="000D1E21">
      <w:pPr>
        <w:numPr>
          <w:ilvl w:val="1"/>
          <w:numId w:val="3"/>
        </w:numPr>
        <w:ind w:hanging="626"/>
      </w:pPr>
      <w:r>
        <w:t xml:space="preserve">___________________________________________________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In the past year, have you ever felt faint, dizzy, or "goofy" or had difficulty thinking: </w:t>
      </w:r>
    </w:p>
    <w:p w:rsidR="008739CB" w:rsidRDefault="000D1E21">
      <w:pPr>
        <w:tabs>
          <w:tab w:val="center" w:pos="828"/>
          <w:tab w:val="center" w:pos="7289"/>
          <w:tab w:val="center" w:pos="818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Yes </w:t>
      </w:r>
      <w:r>
        <w:tab/>
        <w:t xml:space="preserve">No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Soon after a meal?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After standing for a long time?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During or soon after physical activity or exercise?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During or soon after being in a hot bath, shower, tub, or </w:t>
      </w:r>
      <w:r>
        <w:tab/>
        <w:t xml:space="preserve">1 </w:t>
      </w:r>
      <w:r>
        <w:tab/>
        <w:t xml:space="preserve">2 sauna?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Have you </w:t>
      </w:r>
      <w:proofErr w:type="spellStart"/>
      <w:r>
        <w:t>every</w:t>
      </w:r>
      <w:proofErr w:type="spellEnd"/>
      <w:r>
        <w:t xml:space="preserve"> felt dizzy or faint or actually fainted </w:t>
      </w:r>
      <w:r>
        <w:tab/>
        <w:t xml:space="preserve">1 </w:t>
      </w:r>
      <w:r>
        <w:tab/>
        <w:t>2 when you saw blood or had</w:t>
      </w:r>
      <w:r>
        <w:t xml:space="preserve"> a blood sample taken? </w:t>
      </w:r>
    </w:p>
    <w:p w:rsidR="008739CB" w:rsidRDefault="000D1E21">
      <w:pPr>
        <w:spacing w:after="0" w:line="259" w:lineRule="auto"/>
        <w:ind w:left="51" w:firstLine="0"/>
        <w:jc w:val="center"/>
      </w:pPr>
      <w:r>
        <w:t xml:space="preserve"> </w:t>
      </w:r>
    </w:p>
    <w:p w:rsidR="008739CB" w:rsidRDefault="000D1E21">
      <w:pPr>
        <w:ind w:left="118"/>
      </w:pPr>
      <w:r>
        <w:t xml:space="preserve">In the past year, have you </w:t>
      </w:r>
      <w:proofErr w:type="gramStart"/>
      <w:r>
        <w:t>fainted:</w:t>
      </w:r>
      <w:proofErr w:type="gramEnd"/>
      <w:r>
        <w:t xml:space="preserve"> </w:t>
      </w:r>
    </w:p>
    <w:p w:rsidR="008739CB" w:rsidRDefault="000D1E21">
      <w:pPr>
        <w:tabs>
          <w:tab w:val="center" w:pos="828"/>
          <w:tab w:val="center" w:pos="7289"/>
          <w:tab w:val="center" w:pos="818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Yes </w:t>
      </w:r>
      <w:r>
        <w:tab/>
        <w:t xml:space="preserve">No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While passing urine?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While coughing?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While pressing on the side of your neck?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Before a public speech?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Any other time? </w:t>
      </w:r>
      <w:r>
        <w:tab/>
        <w:t xml:space="preserve">1 </w:t>
      </w:r>
      <w:r>
        <w:tab/>
        <w:t xml:space="preserve">2 </w:t>
      </w:r>
    </w:p>
    <w:p w:rsidR="008739CB" w:rsidRDefault="000D1E21">
      <w:pPr>
        <w:spacing w:after="0" w:line="259" w:lineRule="auto"/>
        <w:ind w:left="51" w:firstLine="0"/>
        <w:jc w:val="center"/>
      </w:pPr>
      <w:r>
        <w:t xml:space="preserve"> </w:t>
      </w:r>
    </w:p>
    <w:p w:rsidR="008739CB" w:rsidRDefault="000D1E21">
      <w:pPr>
        <w:spacing w:line="250" w:lineRule="auto"/>
        <w:ind w:left="118"/>
      </w:pPr>
      <w:r>
        <w:rPr>
          <w:i/>
        </w:rPr>
        <w:t xml:space="preserve">If you checked “Yes” to any of these questions on fainting, please describe circumstances below </w:t>
      </w:r>
    </w:p>
    <w:p w:rsidR="008739CB" w:rsidRDefault="000D1E21">
      <w:pPr>
        <w:ind w:left="118"/>
      </w:pPr>
      <w:r>
        <w:t>______________________________________________________________</w:t>
      </w:r>
    </w:p>
    <w:p w:rsidR="008739CB" w:rsidRDefault="000D1E21">
      <w:pPr>
        <w:ind w:left="118"/>
      </w:pPr>
      <w:r>
        <w:t>______________________________________________________________</w:t>
      </w:r>
    </w:p>
    <w:p w:rsidR="008739CB" w:rsidRDefault="000D1E21">
      <w:pPr>
        <w:spacing w:after="26"/>
        <w:ind w:left="118"/>
      </w:pPr>
      <w:r>
        <w:t>_________________________________</w:t>
      </w:r>
      <w:r>
        <w:t xml:space="preserve">_____________________________ </w:t>
      </w:r>
    </w:p>
    <w:p w:rsidR="008739CB" w:rsidRDefault="000D1E21">
      <w:pPr>
        <w:spacing w:after="0" w:line="259" w:lineRule="auto"/>
        <w:ind w:left="0" w:firstLine="0"/>
      </w:pPr>
      <w:r>
        <w:rPr>
          <w:sz w:val="1"/>
        </w:rPr>
        <w:t xml:space="preserve"> </w:t>
      </w:r>
      <w:r>
        <w:t xml:space="preserve">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In the past year, have you ever completely lost consciousness after a spell of dizziness?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In the past year, have you had any seizures or convulsions?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118"/>
      </w:pPr>
      <w:r>
        <w:t xml:space="preserve">In the past 5 years, how would you rate the amount of trouble, if any, you have </w:t>
      </w:r>
      <w:proofErr w:type="gramStart"/>
      <w:r>
        <w:t>had:</w:t>
      </w:r>
      <w:proofErr w:type="gramEnd"/>
      <w:r>
        <w:t xml:space="preserve"> </w:t>
      </w:r>
    </w:p>
    <w:p w:rsidR="008739CB" w:rsidRDefault="000D1E21">
      <w:pPr>
        <w:tabs>
          <w:tab w:val="center" w:pos="828"/>
          <w:tab w:val="center" w:pos="5076"/>
          <w:tab w:val="center" w:pos="6002"/>
          <w:tab w:val="center" w:pos="6870"/>
          <w:tab w:val="right" w:pos="864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None </w:t>
      </w:r>
      <w:r>
        <w:tab/>
        <w:t xml:space="preserve">Some </w:t>
      </w:r>
      <w:r>
        <w:tab/>
        <w:t xml:space="preserve">A Lot </w:t>
      </w:r>
      <w:r>
        <w:tab/>
        <w:t xml:space="preserve">Constant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With paralysis in part of your face?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numPr>
          <w:ilvl w:val="0"/>
          <w:numId w:val="1"/>
        </w:numPr>
        <w:ind w:hanging="1097"/>
      </w:pPr>
      <w:r>
        <w:lastRenderedPageBreak/>
        <w:t xml:space="preserve">With feeling of complete weakness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all over your body? </w:t>
      </w:r>
    </w:p>
    <w:p w:rsidR="008739CB" w:rsidRDefault="000D1E21">
      <w:pPr>
        <w:numPr>
          <w:ilvl w:val="0"/>
          <w:numId w:val="1"/>
        </w:numPr>
        <w:ind w:hanging="1097"/>
      </w:pPr>
      <w:r>
        <w:t>With attacks of unco</w:t>
      </w:r>
      <w:r>
        <w:t xml:space="preserve">ntrollable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movements of your arms or legs? </w:t>
      </w:r>
    </w:p>
    <w:p w:rsidR="008739CB" w:rsidRDefault="000D1E21">
      <w:pPr>
        <w:numPr>
          <w:ilvl w:val="0"/>
          <w:numId w:val="1"/>
        </w:numPr>
        <w:spacing w:after="29"/>
        <w:ind w:hanging="1097"/>
      </w:pPr>
      <w:r>
        <w:t xml:space="preserve">With attacks in which you couldn’t </w:t>
      </w:r>
      <w:r>
        <w:tab/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</w:p>
    <w:p w:rsidR="008739CB" w:rsidRDefault="000D1E21">
      <w:pPr>
        <w:spacing w:after="29"/>
        <w:ind w:left="828" w:hanging="720"/>
      </w:pPr>
      <w:proofErr w:type="gramStart"/>
      <w:r>
        <w:t>control</w:t>
      </w:r>
      <w:proofErr w:type="gramEnd"/>
      <w:r>
        <w:t xml:space="preserve"> your speech? </w:t>
      </w:r>
    </w:p>
    <w:p w:rsidR="008739CB" w:rsidRDefault="000D1E21">
      <w:pPr>
        <w:spacing w:after="0" w:line="259" w:lineRule="auto"/>
        <w:ind w:left="0" w:firstLine="0"/>
      </w:pPr>
      <w:r>
        <w:rPr>
          <w:sz w:val="1"/>
        </w:rPr>
        <w:t xml:space="preserve"> </w:t>
      </w: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Have you ever in your life had a spell of dizziness?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No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In the past year, have you ever noticed color changes in your skin, such as red, white, or purple? </w:t>
      </w:r>
    </w:p>
    <w:p w:rsidR="008739CB" w:rsidRDefault="000D1E21">
      <w:pPr>
        <w:numPr>
          <w:ilvl w:val="1"/>
          <w:numId w:val="1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"/>
        </w:numPr>
        <w:spacing w:line="250" w:lineRule="auto"/>
        <w:ind w:hanging="626"/>
      </w:pPr>
      <w:r>
        <w:t xml:space="preserve">No – </w:t>
      </w:r>
      <w:r>
        <w:rPr>
          <w:i/>
        </w:rPr>
        <w:t>if you marked No, go to question 48.</w:t>
      </w:r>
      <w:r>
        <w:t xml:space="preserve"> 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What color changes have occurred? </w:t>
      </w:r>
      <w:r>
        <w:rPr>
          <w:i/>
        </w:rPr>
        <w:t>(Check all that apply)</w:t>
      </w:r>
      <w:r>
        <w:t xml:space="preserve">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□ </w:t>
      </w:r>
      <w:r>
        <w:tab/>
        <w:t xml:space="preserve">My skin turns red </w:t>
      </w:r>
    </w:p>
    <w:p w:rsidR="008739CB" w:rsidRDefault="000D1E21">
      <w:pPr>
        <w:numPr>
          <w:ilvl w:val="0"/>
          <w:numId w:val="1"/>
        </w:numPr>
        <w:ind w:hanging="1097"/>
      </w:pPr>
      <w:r>
        <w:t xml:space="preserve">□ </w:t>
      </w:r>
      <w:r>
        <w:tab/>
        <w:t xml:space="preserve">My skin turns white </w:t>
      </w:r>
    </w:p>
    <w:p w:rsidR="008739CB" w:rsidRDefault="000D1E21">
      <w:pPr>
        <w:numPr>
          <w:ilvl w:val="0"/>
          <w:numId w:val="1"/>
        </w:numPr>
        <w:ind w:hanging="1097"/>
      </w:pPr>
      <w:r>
        <w:t>□</w:t>
      </w:r>
      <w:r>
        <w:t xml:space="preserve"> </w:t>
      </w:r>
      <w:r>
        <w:tab/>
        <w:t xml:space="preserve">My skin turns purple </w:t>
      </w:r>
    </w:p>
    <w:p w:rsidR="008739CB" w:rsidRDefault="000D1E21">
      <w:pPr>
        <w:tabs>
          <w:tab w:val="center" w:pos="1169"/>
          <w:tab w:val="right" w:pos="8641"/>
        </w:tabs>
        <w:ind w:left="-15" w:firstLine="0"/>
      </w:pPr>
      <w:r>
        <w:t xml:space="preserve">41 </w:t>
      </w:r>
      <w:r>
        <w:tab/>
        <w:t xml:space="preserve">□ </w:t>
      </w:r>
      <w:r>
        <w:tab/>
      </w:r>
      <w:proofErr w:type="gramStart"/>
      <w:r>
        <w:t>Other</w:t>
      </w:r>
      <w:proofErr w:type="gramEnd"/>
      <w:r>
        <w:t xml:space="preserve">, please specify _________________________________ </w:t>
      </w:r>
    </w:p>
    <w:p w:rsidR="008739CB" w:rsidRDefault="000D1E21">
      <w:pPr>
        <w:ind w:left="-5"/>
      </w:pPr>
      <w:r>
        <w:t xml:space="preserve">What parts of your body are affected by these color changes? </w:t>
      </w:r>
      <w:r>
        <w:rPr>
          <w:i/>
        </w:rPr>
        <w:t>(Check all that apply)</w:t>
      </w: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My hands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My feet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</w:r>
      <w:r>
        <w:t xml:space="preserve">Other parts, please specify _____________________________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Entire body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For how long have you been experiencing these changes in skin color?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Less than 3 months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3 to 6 months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As long as I can remember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Are these changes in your skin color: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Gotten much worse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Gotten somewhat worse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Stayed about the same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Gotten somewhat better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Gotten much better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lastRenderedPageBreak/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after a long hot bath or shower, have you </w:t>
      </w:r>
      <w:r>
        <w:t xml:space="preserve">ever noticed the pads on the ends of your fingers wrinkle up?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5 years, what changes, if any, have occurred in your general body sweating?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much more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somewhat more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>I have not noticed an</w:t>
      </w:r>
      <w:r>
        <w:t xml:space="preserve">y changes in my sweating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somewhat less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much less than I used to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5 years, what changes, if any, have occurred in the amount your feet sweat?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They sweat much more than they used to </w:t>
      </w:r>
    </w:p>
    <w:p w:rsidR="008739CB" w:rsidRDefault="000D1E21">
      <w:pPr>
        <w:numPr>
          <w:ilvl w:val="1"/>
          <w:numId w:val="4"/>
        </w:numPr>
        <w:ind w:hanging="626"/>
      </w:pPr>
      <w:r>
        <w:t>They sweat somewhat more than</w:t>
      </w:r>
      <w:r>
        <w:t xml:space="preserve">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haven't noticed any changes in my sweating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They sweat somewhat less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They sweat much less than I used to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5 years, what changes, if any, have occurred in facial sweating after eating spicy foods?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much more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somewhat more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have not noticed any changes in my sweating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somewhat less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sweat much less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avoid eating spicy foods because I sweat so much </w:t>
      </w:r>
    </w:p>
    <w:p w:rsidR="008739CB" w:rsidRDefault="000D1E21">
      <w:pPr>
        <w:numPr>
          <w:ilvl w:val="1"/>
          <w:numId w:val="4"/>
        </w:numPr>
        <w:ind w:hanging="626"/>
      </w:pPr>
      <w:r>
        <w:t>I avoid eatin</w:t>
      </w:r>
      <w:r>
        <w:t xml:space="preserve">g spicy foods for other reasons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In the past 5 years, what changes, if any, have occurred in your ability to tolerate heat during a hot day, strenuous work or exercise, hot bath or shower, hot tub, or sauna? </w:t>
      </w:r>
      <w:r>
        <w:rPr>
          <w:i/>
        </w:rPr>
        <w:t>(Check all that apply)</w:t>
      </w: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</w:r>
      <w:r>
        <w:t xml:space="preserve">I now get more overheated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now get dizzy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now get short of breath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Other changes, please specify __________________________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No change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Do your eyes feel excessively dry?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lastRenderedPageBreak/>
        <w:t xml:space="preserve">Does your mouth feel excessively dry?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Do you have excessive amounts of saliva formation?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What is the longest period of time that you have had any one of these symptoms: dry eyes, dry mouth, or increased saliva production? </w:t>
      </w:r>
    </w:p>
    <w:p w:rsidR="008739CB" w:rsidRDefault="000D1E21">
      <w:pPr>
        <w:numPr>
          <w:ilvl w:val="1"/>
          <w:numId w:val="16"/>
        </w:numPr>
        <w:ind w:hanging="626"/>
      </w:pPr>
      <w:r>
        <w:t xml:space="preserve">I have not had any of these symptoms </w:t>
      </w:r>
    </w:p>
    <w:p w:rsidR="008739CB" w:rsidRDefault="000D1E21">
      <w:pPr>
        <w:numPr>
          <w:ilvl w:val="1"/>
          <w:numId w:val="16"/>
        </w:numPr>
        <w:ind w:hanging="626"/>
      </w:pPr>
      <w:r>
        <w:t xml:space="preserve">Less than 3 months </w:t>
      </w:r>
    </w:p>
    <w:p w:rsidR="008739CB" w:rsidRDefault="000D1E21">
      <w:pPr>
        <w:numPr>
          <w:ilvl w:val="1"/>
          <w:numId w:val="16"/>
        </w:numPr>
        <w:ind w:hanging="626"/>
      </w:pPr>
      <w:r>
        <w:t>3</w:t>
      </w:r>
      <w:r>
        <w:t xml:space="preserve"> to 6 months </w:t>
      </w:r>
    </w:p>
    <w:p w:rsidR="008739CB" w:rsidRDefault="000D1E21">
      <w:pPr>
        <w:numPr>
          <w:ilvl w:val="1"/>
          <w:numId w:val="16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16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16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16"/>
        </w:numPr>
        <w:ind w:hanging="626"/>
      </w:pPr>
      <w:r>
        <w:t xml:space="preserve">As long as I can remember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For the symptom of dry eyes, dry mouth, or increased saliva production that you have had for the longest period of time, is this symptom: </w:t>
      </w:r>
    </w:p>
    <w:p w:rsidR="008739CB" w:rsidRDefault="000D1E21">
      <w:pPr>
        <w:numPr>
          <w:ilvl w:val="1"/>
          <w:numId w:val="17"/>
        </w:numPr>
        <w:ind w:hanging="626"/>
      </w:pPr>
      <w:r>
        <w:t>I have not had an</w:t>
      </w:r>
      <w:r>
        <w:t xml:space="preserve">y of these symptoms </w:t>
      </w:r>
    </w:p>
    <w:p w:rsidR="008739CB" w:rsidRDefault="000D1E21">
      <w:pPr>
        <w:numPr>
          <w:ilvl w:val="1"/>
          <w:numId w:val="17"/>
        </w:numPr>
        <w:ind w:hanging="626"/>
      </w:pPr>
      <w:r>
        <w:t xml:space="preserve">Getting much worse </w:t>
      </w:r>
    </w:p>
    <w:p w:rsidR="008739CB" w:rsidRDefault="000D1E21">
      <w:pPr>
        <w:numPr>
          <w:ilvl w:val="1"/>
          <w:numId w:val="17"/>
        </w:numPr>
        <w:ind w:hanging="626"/>
      </w:pPr>
      <w:r>
        <w:t xml:space="preserve">Getting somewhat worse </w:t>
      </w:r>
    </w:p>
    <w:p w:rsidR="008739CB" w:rsidRDefault="000D1E21">
      <w:pPr>
        <w:numPr>
          <w:ilvl w:val="1"/>
          <w:numId w:val="17"/>
        </w:numPr>
        <w:ind w:hanging="626"/>
      </w:pPr>
      <w:r>
        <w:t xml:space="preserve">Staying about the same </w:t>
      </w:r>
    </w:p>
    <w:p w:rsidR="008739CB" w:rsidRDefault="000D1E21">
      <w:pPr>
        <w:numPr>
          <w:ilvl w:val="1"/>
          <w:numId w:val="17"/>
        </w:numPr>
        <w:ind w:hanging="626"/>
      </w:pPr>
      <w:r>
        <w:t xml:space="preserve">Getting somewhat better </w:t>
      </w:r>
    </w:p>
    <w:p w:rsidR="008739CB" w:rsidRDefault="000D1E21">
      <w:pPr>
        <w:numPr>
          <w:ilvl w:val="1"/>
          <w:numId w:val="17"/>
        </w:numPr>
        <w:ind w:hanging="626"/>
      </w:pPr>
      <w:r>
        <w:t xml:space="preserve">Getting much better </w:t>
      </w:r>
    </w:p>
    <w:p w:rsidR="008739CB" w:rsidRDefault="000D1E21">
      <w:pPr>
        <w:numPr>
          <w:ilvl w:val="1"/>
          <w:numId w:val="17"/>
        </w:numPr>
        <w:ind w:hanging="626"/>
      </w:pPr>
      <w:r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What weight changes, if any, have you had over the past year?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have lost about __________ pounds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My weight has not changed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have gained about __________ pounds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noticed any changes in how quickly you get full when eating a meal?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get full a lot more quickly now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>I get full more quickly now than I used to</w:t>
      </w:r>
      <w:r>
        <w:t xml:space="preserve">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haven't noticed any change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get full less quickly now than I used to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I get full a lot less quickly now than I used to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felt excessively full or persistently full (bloated feeling) after a meal? </w:t>
      </w:r>
    </w:p>
    <w:p w:rsidR="008739CB" w:rsidRDefault="000D1E21">
      <w:pPr>
        <w:numPr>
          <w:ilvl w:val="1"/>
          <w:numId w:val="4"/>
        </w:numPr>
        <w:ind w:hanging="626"/>
      </w:pPr>
      <w:r>
        <w:lastRenderedPageBreak/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Sometimes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 lot of the time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felt like you had a persistent upset stomach (nausea)?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Sometimes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 lot of the time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vomited after a meal?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Sometimes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 lot of the time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had a cramping or colicky abdominal pain? </w:t>
      </w:r>
    </w:p>
    <w:p w:rsidR="008739CB" w:rsidRDefault="000D1E21">
      <w:pPr>
        <w:numPr>
          <w:ilvl w:val="1"/>
          <w:numId w:val="4"/>
        </w:numPr>
        <w:spacing w:line="250" w:lineRule="auto"/>
        <w:ind w:hanging="626"/>
      </w:pPr>
      <w:r>
        <w:t xml:space="preserve">Never – </w:t>
      </w:r>
      <w:r>
        <w:rPr>
          <w:i/>
        </w:rPr>
        <w:t>if never, go to question 70.</w:t>
      </w:r>
      <w:r>
        <w:t xml:space="preserve">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Sometimes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 lot of the time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Are these pains usually after a meal?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>How long have you had these cramping or colicky abdominal pain</w:t>
      </w:r>
      <w:r>
        <w:t xml:space="preserve">s?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Less than 3 months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3 to 6 months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As long as I can remember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had any bouts of diarrhea?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spacing w:line="250" w:lineRule="auto"/>
        <w:ind w:hanging="626"/>
      </w:pPr>
      <w:r>
        <w:t xml:space="preserve">No – </w:t>
      </w:r>
      <w:r>
        <w:rPr>
          <w:i/>
        </w:rPr>
        <w:t>if you marked No, go to question 77.</w:t>
      </w:r>
      <w:r>
        <w:t xml:space="preserve">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frequently does this occur?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Rarely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Frequently, ___________ times per month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severe are these bouts of diarrhea? </w:t>
      </w:r>
    </w:p>
    <w:p w:rsidR="008739CB" w:rsidRDefault="000D1E21">
      <w:pPr>
        <w:numPr>
          <w:ilvl w:val="1"/>
          <w:numId w:val="4"/>
        </w:numPr>
        <w:ind w:hanging="626"/>
      </w:pPr>
      <w:r>
        <w:lastRenderedPageBreak/>
        <w:t xml:space="preserve">Mild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What part of the day do they seem to be worse?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First thing in the morning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Rest of the morning  </w:t>
      </w:r>
      <w:r>
        <w:tab/>
        <w:t xml:space="preserve">3 </w:t>
      </w:r>
      <w:r>
        <w:tab/>
        <w:t xml:space="preserve">Afternoon  </w:t>
      </w:r>
      <w:r>
        <w:tab/>
        <w:t xml:space="preserve">4 </w:t>
      </w:r>
      <w:r>
        <w:tab/>
        <w:t xml:space="preserve">Evening </w:t>
      </w:r>
    </w:p>
    <w:p w:rsidR="008739CB" w:rsidRDefault="000D1E21">
      <w:pPr>
        <w:numPr>
          <w:ilvl w:val="1"/>
          <w:numId w:val="10"/>
        </w:numPr>
        <w:ind w:hanging="626"/>
      </w:pPr>
      <w:r>
        <w:t xml:space="preserve">During the night </w:t>
      </w:r>
    </w:p>
    <w:p w:rsidR="008739CB" w:rsidRDefault="000D1E21">
      <w:pPr>
        <w:numPr>
          <w:ilvl w:val="1"/>
          <w:numId w:val="10"/>
        </w:numPr>
        <w:ind w:hanging="626"/>
      </w:pPr>
      <w:r>
        <w:t xml:space="preserve">No particular time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Do these bouts of diarrhea usually occur after meal?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Are these bouts of diarrhea accompanied with lots of rectal gas (flatus)?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 </w:t>
      </w:r>
    </w:p>
    <w:p w:rsidR="008739CB" w:rsidRDefault="000D1E21">
      <w:pPr>
        <w:numPr>
          <w:ilvl w:val="1"/>
          <w:numId w:val="4"/>
        </w:numPr>
        <w:spacing w:after="264"/>
        <w:ind w:hanging="626"/>
      </w:pPr>
      <w:r>
        <w:t xml:space="preserve">Always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Are your bouts with diarrhea getting: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Much worse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Somewhat worse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Staying the same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Somewhat better  </w:t>
      </w:r>
      <w:r>
        <w:tab/>
        <w:t xml:space="preserve">5 </w:t>
      </w:r>
      <w:r>
        <w:tab/>
        <w:t xml:space="preserve">Much better </w:t>
      </w:r>
    </w:p>
    <w:p w:rsidR="008739CB" w:rsidRDefault="000D1E21">
      <w:pPr>
        <w:tabs>
          <w:tab w:val="center" w:pos="1168"/>
          <w:tab w:val="center" w:pos="2629"/>
        </w:tabs>
        <w:ind w:left="-15" w:firstLine="0"/>
      </w:pPr>
      <w:r>
        <w:t xml:space="preserve"> </w:t>
      </w:r>
      <w:r>
        <w:tab/>
        <w:t xml:space="preserve">6 </w:t>
      </w:r>
      <w:r>
        <w:tab/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been constipated?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spacing w:line="250" w:lineRule="auto"/>
        <w:ind w:hanging="626"/>
      </w:pPr>
      <w:r>
        <w:t xml:space="preserve">No – </w:t>
      </w:r>
      <w:r>
        <w:rPr>
          <w:i/>
        </w:rPr>
        <w:t>if you marked No, go to question 81.</w:t>
      </w:r>
      <w:r>
        <w:t xml:space="preserve">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frequently are you constipated?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Rarely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Frequently, ___________ times per month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severe are these episodes of constipation?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Mild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Is your constipation getting: </w:t>
      </w:r>
    </w:p>
    <w:p w:rsidR="008739CB" w:rsidRDefault="000D1E21">
      <w:pPr>
        <w:numPr>
          <w:ilvl w:val="1"/>
          <w:numId w:val="4"/>
        </w:numPr>
        <w:ind w:hanging="626"/>
      </w:pPr>
      <w:r>
        <w:lastRenderedPageBreak/>
        <w:t xml:space="preserve">Much worse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Somewhat worse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Staying the same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Somewhat better  </w:t>
      </w:r>
      <w:r>
        <w:tab/>
        <w:t xml:space="preserve">5 </w:t>
      </w:r>
      <w:r>
        <w:tab/>
        <w:t xml:space="preserve">Much better </w:t>
      </w:r>
    </w:p>
    <w:p w:rsidR="008739CB" w:rsidRDefault="000D1E21">
      <w:pPr>
        <w:tabs>
          <w:tab w:val="center" w:pos="1168"/>
          <w:tab w:val="center" w:pos="2629"/>
        </w:tabs>
        <w:ind w:left="-15" w:firstLine="0"/>
      </w:pPr>
      <w:r>
        <w:t xml:space="preserve"> </w:t>
      </w:r>
      <w:r>
        <w:tab/>
        <w:t xml:space="preserve">6 </w:t>
      </w:r>
      <w:r>
        <w:tab/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Overall, are your abdominal symptoms of vomiting, diarrhea, constipation, or weight loss getting: </w:t>
      </w:r>
    </w:p>
    <w:p w:rsidR="008739CB" w:rsidRDefault="000D1E21">
      <w:pPr>
        <w:numPr>
          <w:ilvl w:val="1"/>
          <w:numId w:val="8"/>
        </w:numPr>
        <w:ind w:hanging="626"/>
      </w:pPr>
      <w:r>
        <w:t xml:space="preserve">I have not had these symptoms </w:t>
      </w:r>
    </w:p>
    <w:p w:rsidR="008739CB" w:rsidRDefault="000D1E21">
      <w:pPr>
        <w:numPr>
          <w:ilvl w:val="1"/>
          <w:numId w:val="8"/>
        </w:numPr>
        <w:ind w:hanging="626"/>
      </w:pPr>
      <w:r>
        <w:t xml:space="preserve">Much worse </w:t>
      </w:r>
    </w:p>
    <w:p w:rsidR="008739CB" w:rsidRDefault="000D1E21">
      <w:pPr>
        <w:numPr>
          <w:ilvl w:val="1"/>
          <w:numId w:val="8"/>
        </w:numPr>
        <w:ind w:hanging="626"/>
      </w:pPr>
      <w:r>
        <w:t xml:space="preserve">Somewhat worse </w:t>
      </w:r>
    </w:p>
    <w:p w:rsidR="008739CB" w:rsidRDefault="000D1E21">
      <w:pPr>
        <w:numPr>
          <w:ilvl w:val="1"/>
          <w:numId w:val="8"/>
        </w:numPr>
        <w:ind w:hanging="626"/>
      </w:pPr>
      <w:r>
        <w:t xml:space="preserve">Staying the same </w:t>
      </w:r>
    </w:p>
    <w:p w:rsidR="008739CB" w:rsidRDefault="000D1E21">
      <w:pPr>
        <w:numPr>
          <w:ilvl w:val="1"/>
          <w:numId w:val="8"/>
        </w:numPr>
        <w:ind w:hanging="626"/>
      </w:pPr>
      <w:r>
        <w:t xml:space="preserve">Somewhat better  </w:t>
      </w:r>
      <w:r>
        <w:tab/>
        <w:t xml:space="preserve">5 </w:t>
      </w:r>
      <w:r>
        <w:tab/>
        <w:t xml:space="preserve">Much better </w:t>
      </w:r>
    </w:p>
    <w:p w:rsidR="008739CB" w:rsidRDefault="000D1E21">
      <w:pPr>
        <w:tabs>
          <w:tab w:val="center" w:pos="1168"/>
          <w:tab w:val="center" w:pos="2629"/>
        </w:tabs>
        <w:ind w:left="-15" w:firstLine="0"/>
      </w:pPr>
      <w:r>
        <w:t xml:space="preserve"> </w:t>
      </w:r>
      <w:r>
        <w:tab/>
        <w:t xml:space="preserve">6 </w:t>
      </w:r>
      <w:r>
        <w:tab/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Which one of the following symptoms has been most troublesome for you? </w:t>
      </w:r>
    </w:p>
    <w:p w:rsidR="008739CB" w:rsidRDefault="000D1E21">
      <w:pPr>
        <w:spacing w:line="250" w:lineRule="auto"/>
        <w:ind w:left="-5"/>
      </w:pPr>
      <w:r>
        <w:rPr>
          <w:i/>
        </w:rPr>
        <w:t>(Check only one)</w:t>
      </w:r>
      <w:r>
        <w:t xml:space="preserve"> </w:t>
      </w:r>
    </w:p>
    <w:p w:rsidR="008739CB" w:rsidRDefault="000D1E21">
      <w:pPr>
        <w:numPr>
          <w:ilvl w:val="1"/>
          <w:numId w:val="9"/>
        </w:numPr>
        <w:ind w:hanging="626"/>
      </w:pPr>
      <w:r>
        <w:t xml:space="preserve">None </w:t>
      </w:r>
    </w:p>
    <w:p w:rsidR="008739CB" w:rsidRDefault="000D1E21">
      <w:pPr>
        <w:numPr>
          <w:ilvl w:val="1"/>
          <w:numId w:val="9"/>
        </w:numPr>
        <w:ind w:hanging="626"/>
      </w:pPr>
      <w:r>
        <w:t xml:space="preserve">Vomiting </w:t>
      </w:r>
    </w:p>
    <w:p w:rsidR="008739CB" w:rsidRDefault="000D1E21">
      <w:pPr>
        <w:numPr>
          <w:ilvl w:val="1"/>
          <w:numId w:val="9"/>
        </w:numPr>
        <w:ind w:hanging="626"/>
      </w:pPr>
      <w:r>
        <w:t xml:space="preserve">Diarrhea </w:t>
      </w:r>
    </w:p>
    <w:p w:rsidR="008739CB" w:rsidRDefault="000D1E21">
      <w:pPr>
        <w:numPr>
          <w:ilvl w:val="1"/>
          <w:numId w:val="9"/>
        </w:numPr>
        <w:ind w:hanging="626"/>
      </w:pPr>
      <w:r>
        <w:t xml:space="preserve">Constipation </w:t>
      </w:r>
    </w:p>
    <w:p w:rsidR="008739CB" w:rsidRDefault="000D1E21">
      <w:pPr>
        <w:numPr>
          <w:ilvl w:val="1"/>
          <w:numId w:val="9"/>
        </w:numPr>
        <w:ind w:hanging="626"/>
      </w:pPr>
      <w:r>
        <w:t xml:space="preserve">Weight loss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long have you had this most troublesome symptom?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I do not have any of these symptoms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Less than 3 months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3 to 6 months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11"/>
        </w:numPr>
        <w:ind w:hanging="626"/>
      </w:pPr>
      <w:r>
        <w:t xml:space="preserve">As long as I can remember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Is this most troublesome symptom getting: </w:t>
      </w:r>
    </w:p>
    <w:p w:rsidR="008739CB" w:rsidRDefault="000D1E21">
      <w:pPr>
        <w:numPr>
          <w:ilvl w:val="1"/>
          <w:numId w:val="7"/>
        </w:numPr>
        <w:ind w:hanging="626"/>
      </w:pPr>
      <w:r>
        <w:t xml:space="preserve">I have not had these symptoms </w:t>
      </w:r>
    </w:p>
    <w:p w:rsidR="008739CB" w:rsidRDefault="000D1E21">
      <w:pPr>
        <w:numPr>
          <w:ilvl w:val="1"/>
          <w:numId w:val="7"/>
        </w:numPr>
        <w:ind w:hanging="626"/>
      </w:pPr>
      <w:r>
        <w:t xml:space="preserve">Much worse </w:t>
      </w:r>
    </w:p>
    <w:p w:rsidR="008739CB" w:rsidRDefault="000D1E21">
      <w:pPr>
        <w:numPr>
          <w:ilvl w:val="1"/>
          <w:numId w:val="7"/>
        </w:numPr>
        <w:ind w:hanging="626"/>
      </w:pPr>
      <w:r>
        <w:t>Somewhat wo</w:t>
      </w:r>
      <w:r>
        <w:t xml:space="preserve">rse </w:t>
      </w:r>
    </w:p>
    <w:p w:rsidR="008739CB" w:rsidRDefault="000D1E21">
      <w:pPr>
        <w:numPr>
          <w:ilvl w:val="1"/>
          <w:numId w:val="7"/>
        </w:numPr>
        <w:ind w:hanging="626"/>
      </w:pPr>
      <w:r>
        <w:t xml:space="preserve">Staying the same </w:t>
      </w:r>
    </w:p>
    <w:p w:rsidR="008739CB" w:rsidRDefault="000D1E21">
      <w:pPr>
        <w:numPr>
          <w:ilvl w:val="1"/>
          <w:numId w:val="7"/>
        </w:numPr>
        <w:ind w:hanging="626"/>
      </w:pPr>
      <w:r>
        <w:t xml:space="preserve">Somewhat better  </w:t>
      </w:r>
      <w:r>
        <w:tab/>
        <w:t xml:space="preserve">5 </w:t>
      </w:r>
      <w:r>
        <w:tab/>
        <w:t xml:space="preserve">Much better </w:t>
      </w:r>
    </w:p>
    <w:p w:rsidR="008739CB" w:rsidRDefault="000D1E21">
      <w:pPr>
        <w:tabs>
          <w:tab w:val="center" w:pos="1168"/>
          <w:tab w:val="center" w:pos="2629"/>
        </w:tabs>
        <w:ind w:left="-15" w:firstLine="0"/>
      </w:pPr>
      <w:r>
        <w:t xml:space="preserve"> </w:t>
      </w:r>
      <w:r>
        <w:tab/>
        <w:t xml:space="preserve">6 </w:t>
      </w:r>
      <w:r>
        <w:tab/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5 years, how would you rate the amount of trouble, if any, you have had with difficulty in swallowing?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trouble </w:t>
      </w:r>
    </w:p>
    <w:p w:rsidR="008739CB" w:rsidRDefault="000D1E21">
      <w:pPr>
        <w:numPr>
          <w:ilvl w:val="1"/>
          <w:numId w:val="4"/>
        </w:numPr>
        <w:ind w:hanging="626"/>
      </w:pPr>
      <w:r>
        <w:lastRenderedPageBreak/>
        <w:t xml:space="preserve">Some trouble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 lot of trouble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 trouble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5 years, how would you rate the amount of trouble, if any, you have had with everything you eat tasting the same?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trouble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 trouble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 lot of trouble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 trouble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Have you ever in your life: </w:t>
      </w:r>
    </w:p>
    <w:p w:rsidR="008739CB" w:rsidRDefault="000D1E21">
      <w:pPr>
        <w:numPr>
          <w:ilvl w:val="0"/>
          <w:numId w:val="4"/>
        </w:numPr>
        <w:ind w:hanging="1097"/>
      </w:pPr>
      <w:r>
        <w:t>Been nauseated o</w:t>
      </w:r>
      <w:r>
        <w:t xml:space="preserve">r vomited?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Had a bout of diarrhea?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Lost your appetite for at least part of a day?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Felt discomfort or pain in the pit of your stomach?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ever lost control of your bladder function?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Frequently, ___________ times per month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had difficulty passing urine?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Frequently, ___________ times per month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had trouble completely </w:t>
      </w:r>
      <w:r>
        <w:t xml:space="preserve">emptying your bladder?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</w:t>
      </w:r>
    </w:p>
    <w:p w:rsidR="008739CB" w:rsidRDefault="000D1E21">
      <w:pPr>
        <w:numPr>
          <w:ilvl w:val="1"/>
          <w:numId w:val="4"/>
        </w:numPr>
        <w:ind w:hanging="626"/>
      </w:pPr>
      <w:r>
        <w:lastRenderedPageBreak/>
        <w:t xml:space="preserve">Frequently, ___________ times per month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would you describe your current sexual desire?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Completely absent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Greatly reduced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Somewhat reduced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About the same or more than in the past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spacing w:line="250" w:lineRule="auto"/>
        <w:ind w:left="-5"/>
      </w:pPr>
      <w:r>
        <w:rPr>
          <w:i/>
        </w:rPr>
        <w:t xml:space="preserve">If male, please complete questions 95 – 106. </w:t>
      </w:r>
    </w:p>
    <w:p w:rsidR="008739CB" w:rsidRDefault="000D1E21">
      <w:pPr>
        <w:spacing w:line="250" w:lineRule="auto"/>
        <w:ind w:left="-5"/>
      </w:pPr>
      <w:r>
        <w:rPr>
          <w:i/>
        </w:rPr>
        <w:t xml:space="preserve">If female, please go to question 107. </w:t>
      </w:r>
    </w:p>
    <w:p w:rsidR="008739CB" w:rsidRDefault="000D1E2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Are you able to have a full erection?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under any circumstances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Much less frequently than in the past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Somewhat less frequently than in the past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The same or more </w:t>
      </w:r>
      <w:r>
        <w:t xml:space="preserve">frequently than in the past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Which of the following statements apply to your situation? </w:t>
      </w:r>
      <w:r>
        <w:rPr>
          <w:i/>
        </w:rPr>
        <w:t>(Check all that apply)</w:t>
      </w: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My ability to have intercourse has not changed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have erections but am unable to have intercourse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can have intercourse only some </w:t>
      </w:r>
      <w:r>
        <w:t xml:space="preserve">of the time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My erections are definitely impaired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am able to have intercourse, but am unable to ejaculate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have "dry orgasms" and afterward my urine looks milky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I have been unable to have erections or they have been impaired </w:t>
      </w:r>
    </w:p>
    <w:p w:rsidR="008739CB" w:rsidRDefault="000D1E21">
      <w:pPr>
        <w:spacing w:after="0" w:line="259" w:lineRule="auto"/>
        <w:ind w:left="0" w:right="120" w:firstLine="0"/>
        <w:jc w:val="right"/>
      </w:pPr>
      <w:proofErr w:type="gramStart"/>
      <w:r>
        <w:t>since</w:t>
      </w:r>
      <w:proofErr w:type="gramEnd"/>
      <w:r>
        <w:t xml:space="preserve"> I started taking a medication called __________________ </w:t>
      </w:r>
    </w:p>
    <w:p w:rsidR="008739CB" w:rsidRDefault="000D1E21">
      <w:pPr>
        <w:numPr>
          <w:ilvl w:val="0"/>
          <w:numId w:val="4"/>
        </w:numPr>
        <w:spacing w:after="75"/>
        <w:ind w:hanging="1097"/>
      </w:pPr>
      <w:r>
        <w:t xml:space="preserve">□ </w:t>
      </w:r>
      <w:r>
        <w:tab/>
        <w:t xml:space="preserve">Other situation, please describe _________________________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□ </w:t>
      </w:r>
      <w:r>
        <w:tab/>
        <w:t xml:space="preserve">None of the above apply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long have you had difficulty with erectile function? </w:t>
      </w:r>
    </w:p>
    <w:p w:rsidR="008739CB" w:rsidRDefault="000D1E21">
      <w:pPr>
        <w:numPr>
          <w:ilvl w:val="1"/>
          <w:numId w:val="5"/>
        </w:numPr>
        <w:ind w:hanging="626"/>
      </w:pPr>
      <w:r>
        <w:t xml:space="preserve">I do not have this difficulty </w:t>
      </w:r>
    </w:p>
    <w:p w:rsidR="008739CB" w:rsidRDefault="000D1E21">
      <w:pPr>
        <w:numPr>
          <w:ilvl w:val="1"/>
          <w:numId w:val="5"/>
        </w:numPr>
        <w:ind w:hanging="626"/>
      </w:pPr>
      <w:r>
        <w:t>Less than 3</w:t>
      </w:r>
      <w:r>
        <w:t xml:space="preserve"> months </w:t>
      </w:r>
    </w:p>
    <w:p w:rsidR="008739CB" w:rsidRDefault="000D1E21">
      <w:pPr>
        <w:numPr>
          <w:ilvl w:val="1"/>
          <w:numId w:val="5"/>
        </w:numPr>
        <w:ind w:hanging="626"/>
      </w:pPr>
      <w:r>
        <w:t xml:space="preserve">3 to 6 months </w:t>
      </w:r>
    </w:p>
    <w:p w:rsidR="008739CB" w:rsidRDefault="000D1E21">
      <w:pPr>
        <w:numPr>
          <w:ilvl w:val="1"/>
          <w:numId w:val="5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5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5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5"/>
        </w:numPr>
        <w:ind w:hanging="626"/>
      </w:pPr>
      <w:r>
        <w:t xml:space="preserve">As long as I can remember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Is this difficulty getting: </w:t>
      </w:r>
    </w:p>
    <w:p w:rsidR="008739CB" w:rsidRDefault="000D1E21">
      <w:pPr>
        <w:numPr>
          <w:ilvl w:val="1"/>
          <w:numId w:val="6"/>
        </w:numPr>
        <w:ind w:hanging="626"/>
      </w:pPr>
      <w:r>
        <w:t xml:space="preserve">I have not had this difficulty </w:t>
      </w:r>
    </w:p>
    <w:p w:rsidR="008739CB" w:rsidRDefault="000D1E21">
      <w:pPr>
        <w:numPr>
          <w:ilvl w:val="1"/>
          <w:numId w:val="6"/>
        </w:numPr>
        <w:ind w:hanging="626"/>
      </w:pPr>
      <w:r>
        <w:t xml:space="preserve">Much worse </w:t>
      </w:r>
    </w:p>
    <w:p w:rsidR="008739CB" w:rsidRDefault="000D1E21">
      <w:pPr>
        <w:numPr>
          <w:ilvl w:val="1"/>
          <w:numId w:val="6"/>
        </w:numPr>
        <w:ind w:hanging="626"/>
      </w:pPr>
      <w:r>
        <w:t xml:space="preserve">Somewhat worse </w:t>
      </w:r>
    </w:p>
    <w:p w:rsidR="008739CB" w:rsidRDefault="000D1E21">
      <w:pPr>
        <w:numPr>
          <w:ilvl w:val="1"/>
          <w:numId w:val="6"/>
        </w:numPr>
        <w:ind w:hanging="626"/>
      </w:pPr>
      <w:r>
        <w:lastRenderedPageBreak/>
        <w:t xml:space="preserve">Staying the same </w:t>
      </w:r>
    </w:p>
    <w:p w:rsidR="008739CB" w:rsidRDefault="000D1E21">
      <w:pPr>
        <w:numPr>
          <w:ilvl w:val="1"/>
          <w:numId w:val="6"/>
        </w:numPr>
        <w:ind w:hanging="626"/>
      </w:pPr>
      <w:r>
        <w:t xml:space="preserve">Somewhat better  </w:t>
      </w:r>
      <w:r>
        <w:tab/>
        <w:t xml:space="preserve">5 </w:t>
      </w:r>
      <w:r>
        <w:tab/>
        <w:t xml:space="preserve">Much better </w:t>
      </w:r>
    </w:p>
    <w:p w:rsidR="008739CB" w:rsidRDefault="000D1E21">
      <w:pPr>
        <w:tabs>
          <w:tab w:val="center" w:pos="1168"/>
          <w:tab w:val="center" w:pos="2629"/>
        </w:tabs>
        <w:ind w:left="-15" w:firstLine="0"/>
      </w:pPr>
      <w:r>
        <w:t xml:space="preserve"> </w:t>
      </w:r>
      <w:r>
        <w:tab/>
        <w:t xml:space="preserve">6 </w:t>
      </w:r>
      <w:r>
        <w:tab/>
      </w:r>
      <w:r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without sunglasses or tinted glasses, has bright light bothered your eyes?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severe is this sensitivity to bright light?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Mild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>In the past year, ha</w:t>
      </w:r>
      <w:r>
        <w:t xml:space="preserve">ve you had trouble focusing your eyes?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severe is this focusing problem?  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Mild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had blurred vision?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severe is this blurred vision problem?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Mild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had difficulty seeing at night?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Never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Occasionally 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Frequently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Constantly </w:t>
      </w:r>
    </w:p>
    <w:p w:rsidR="008739CB" w:rsidRDefault="000D1E21">
      <w:pPr>
        <w:spacing w:after="0" w:line="259" w:lineRule="auto"/>
        <w:ind w:left="0" w:firstLine="0"/>
      </w:pPr>
      <w:r>
        <w:lastRenderedPageBreak/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severe is this difficulty seeing at night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Mild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Moderate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Severe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>In th</w:t>
      </w:r>
      <w:r>
        <w:t xml:space="preserve">e past year, has the same degree of light seemed: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Excessively dimmer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Much dimmer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About the same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Much brighter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Excessively brighter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Which one of the following eye symptoms is the most troublesome for you? </w:t>
      </w:r>
    </w:p>
    <w:p w:rsidR="008739CB" w:rsidRDefault="000D1E21">
      <w:pPr>
        <w:numPr>
          <w:ilvl w:val="1"/>
          <w:numId w:val="12"/>
        </w:numPr>
        <w:ind w:right="4940" w:hanging="626"/>
      </w:pPr>
      <w:r>
        <w:t xml:space="preserve">None </w:t>
      </w:r>
    </w:p>
    <w:p w:rsidR="008739CB" w:rsidRDefault="000D1E21">
      <w:pPr>
        <w:numPr>
          <w:ilvl w:val="1"/>
          <w:numId w:val="12"/>
        </w:numPr>
        <w:ind w:right="4940" w:hanging="626"/>
      </w:pPr>
      <w:r>
        <w:t xml:space="preserve">Trouble focusing  </w:t>
      </w:r>
      <w:r>
        <w:tab/>
        <w:t xml:space="preserve">2 </w:t>
      </w:r>
      <w:r>
        <w:tab/>
        <w:t xml:space="preserve">Blurred vision </w:t>
      </w:r>
    </w:p>
    <w:p w:rsidR="008739CB" w:rsidRDefault="000D1E21">
      <w:pPr>
        <w:tabs>
          <w:tab w:val="center" w:pos="1168"/>
          <w:tab w:val="center" w:pos="2996"/>
        </w:tabs>
        <w:ind w:left="-15" w:firstLine="0"/>
      </w:pPr>
      <w:r>
        <w:t xml:space="preserve"> </w:t>
      </w:r>
      <w:r>
        <w:tab/>
        <w:t xml:space="preserve">3 </w:t>
      </w:r>
      <w:r>
        <w:tab/>
        <w:t xml:space="preserve">Difficulty seeing at night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How long have you had this most troublesome eye symptom?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I do not have any of these symptoms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Less than 3 months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3 to 6 months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7 to 12 months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13 months to 5 years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More than 5 years </w:t>
      </w:r>
    </w:p>
    <w:p w:rsidR="008739CB" w:rsidRDefault="000D1E21">
      <w:pPr>
        <w:numPr>
          <w:ilvl w:val="1"/>
          <w:numId w:val="14"/>
        </w:numPr>
        <w:ind w:hanging="626"/>
      </w:pPr>
      <w:r>
        <w:t xml:space="preserve">As long as I can remember </w:t>
      </w:r>
    </w:p>
    <w:p w:rsidR="008739CB" w:rsidRDefault="000D1E21">
      <w:pPr>
        <w:numPr>
          <w:ilvl w:val="0"/>
          <w:numId w:val="4"/>
        </w:numPr>
        <w:ind w:hanging="1097"/>
      </w:pPr>
      <w:r>
        <w:t>Is thi</w:t>
      </w:r>
      <w:r>
        <w:t xml:space="preserve">s most troublesome symptom with your eyes getting: </w:t>
      </w:r>
    </w:p>
    <w:p w:rsidR="008739CB" w:rsidRDefault="000D1E21">
      <w:pPr>
        <w:numPr>
          <w:ilvl w:val="1"/>
          <w:numId w:val="15"/>
        </w:numPr>
        <w:ind w:hanging="626"/>
      </w:pPr>
      <w:r>
        <w:t xml:space="preserve">I do not have any of these symptoms </w:t>
      </w:r>
    </w:p>
    <w:p w:rsidR="008739CB" w:rsidRDefault="000D1E21">
      <w:pPr>
        <w:numPr>
          <w:ilvl w:val="1"/>
          <w:numId w:val="15"/>
        </w:numPr>
        <w:ind w:hanging="626"/>
      </w:pPr>
      <w:r>
        <w:t xml:space="preserve">Much worse </w:t>
      </w:r>
    </w:p>
    <w:p w:rsidR="008739CB" w:rsidRDefault="000D1E21">
      <w:pPr>
        <w:numPr>
          <w:ilvl w:val="1"/>
          <w:numId w:val="15"/>
        </w:numPr>
        <w:ind w:hanging="626"/>
      </w:pPr>
      <w:r>
        <w:t xml:space="preserve">Somewhat worse </w:t>
      </w:r>
    </w:p>
    <w:p w:rsidR="008739CB" w:rsidRDefault="000D1E21">
      <w:pPr>
        <w:numPr>
          <w:ilvl w:val="1"/>
          <w:numId w:val="15"/>
        </w:numPr>
        <w:ind w:hanging="626"/>
      </w:pPr>
      <w:r>
        <w:t xml:space="preserve">Staying the same </w:t>
      </w:r>
    </w:p>
    <w:p w:rsidR="008739CB" w:rsidRDefault="000D1E21">
      <w:pPr>
        <w:numPr>
          <w:ilvl w:val="1"/>
          <w:numId w:val="15"/>
        </w:numPr>
        <w:ind w:hanging="626"/>
      </w:pPr>
      <w:r>
        <w:t xml:space="preserve">Somewhat better  </w:t>
      </w:r>
      <w:r>
        <w:tab/>
        <w:t xml:space="preserve">5 </w:t>
      </w:r>
      <w:r>
        <w:tab/>
        <w:t xml:space="preserve">Much better </w:t>
      </w:r>
    </w:p>
    <w:p w:rsidR="008739CB" w:rsidRDefault="000D1E21">
      <w:pPr>
        <w:tabs>
          <w:tab w:val="center" w:pos="1168"/>
          <w:tab w:val="center" w:pos="2629"/>
        </w:tabs>
        <w:ind w:left="-15" w:firstLine="0"/>
      </w:pPr>
      <w:r>
        <w:t xml:space="preserve"> </w:t>
      </w:r>
      <w:r>
        <w:tab/>
        <w:t xml:space="preserve">6 </w:t>
      </w:r>
      <w:r>
        <w:tab/>
        <w:t xml:space="preserve">Completely gone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ever noticed or been told that </w:t>
      </w:r>
      <w:r>
        <w:t xml:space="preserve">while sleeping you stop breathing for several seconds?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4"/>
        </w:numPr>
        <w:ind w:hanging="1097"/>
      </w:pPr>
      <w:r>
        <w:t xml:space="preserve">In the past year, have you ever noticed or been told that while sleeping you snore loudly? </w:t>
      </w:r>
    </w:p>
    <w:p w:rsidR="008739CB" w:rsidRDefault="000D1E21">
      <w:pPr>
        <w:numPr>
          <w:ilvl w:val="1"/>
          <w:numId w:val="4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4"/>
        </w:numPr>
        <w:ind w:hanging="626"/>
      </w:pPr>
      <w:r>
        <w:lastRenderedPageBreak/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 w:right="1248"/>
      </w:pPr>
      <w:r>
        <w:t xml:space="preserve">Have you ever been told you have or been diagnosed as having: 121. Narcolepsy? </w:t>
      </w:r>
    </w:p>
    <w:p w:rsidR="008739CB" w:rsidRDefault="000D1E21">
      <w:pPr>
        <w:numPr>
          <w:ilvl w:val="1"/>
          <w:numId w:val="13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3"/>
        </w:numPr>
        <w:ind w:hanging="626"/>
      </w:pPr>
      <w:r>
        <w:t xml:space="preserve">No </w:t>
      </w:r>
    </w:p>
    <w:p w:rsidR="008739CB" w:rsidRDefault="000D1E21">
      <w:pPr>
        <w:numPr>
          <w:ilvl w:val="1"/>
          <w:numId w:val="13"/>
        </w:numPr>
        <w:ind w:hanging="626"/>
      </w:pPr>
      <w:r>
        <w:t xml:space="preserve">Do not know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Obstructive sleep apnea?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Do not know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Abnormal or disordered sleep patterns?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Do not know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Currently, how refreshing and restorative is your sleep?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Not at all restorative - derive no benefit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Some slight restorative value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Restorative, but not adequate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Relatively satisfactory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Very satisfactory - feel completely refreshed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Compared with a year ago, how would you rate your own sleep over the last month?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Last month was much worse than a year </w:t>
      </w:r>
      <w:r>
        <w:t xml:space="preserve">ago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Last month was slightly worse than a year ago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Last month was about the same as a year ago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Last month was slightly better than a year ago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Last month was much better than a year ago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>Have you ever in your life had difficulty getting to sleep or sta</w:t>
      </w:r>
      <w:r>
        <w:t xml:space="preserve">ying asleep once you were asleep?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In the past year, have you ever noticed or been told that during the day you sometimes breathe very loudly (i.e. croup)?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lastRenderedPageBreak/>
        <w:t xml:space="preserve">How would you describe your alcohol use over the past year? </w:t>
      </w:r>
      <w:r>
        <w:rPr>
          <w:i/>
        </w:rPr>
        <w:t>(Check all that apply)</w:t>
      </w: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not drank any alcohol over the past year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drink socially only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used alcohol excessively in the past year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been intoxicated one or more times in the past year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>I have passed out from drinking too</w:t>
      </w:r>
      <w:r>
        <w:t xml:space="preserve"> much alcohol one or more times in the past year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How would you describe your drug use over the past year? </w:t>
      </w:r>
      <w:r>
        <w:rPr>
          <w:i/>
        </w:rPr>
        <w:t>(Check all that apply)</w:t>
      </w: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not used drugs over the past year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used drugs excessively in the past year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</w:r>
      <w:r>
        <w:t xml:space="preserve">I have been high one or more times in the past year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passed out from using drugs one or more times in the past year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Have you ever felt that you have used alcohol or drugs excessively?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>Have you ever been told you have or been diagno</w:t>
      </w:r>
      <w:r>
        <w:t xml:space="preserve">sed as having alcohol or drug dependency?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Have you ever received treatment for alcohol or other drug dependency?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spacing w:line="250" w:lineRule="auto"/>
        <w:ind w:left="-5"/>
      </w:pPr>
      <w:r>
        <w:rPr>
          <w:i/>
        </w:rPr>
        <w:t xml:space="preserve">If </w:t>
      </w:r>
      <w:proofErr w:type="gramStart"/>
      <w:r>
        <w:rPr>
          <w:i/>
        </w:rPr>
        <w:t>Yes</w:t>
      </w:r>
      <w:proofErr w:type="gramEnd"/>
      <w:r>
        <w:rPr>
          <w:i/>
        </w:rPr>
        <w:t xml:space="preserve">, please list the drugs involved including alcohol </w:t>
      </w:r>
    </w:p>
    <w:p w:rsidR="008739CB" w:rsidRDefault="000D1E21">
      <w:pPr>
        <w:numPr>
          <w:ilvl w:val="1"/>
          <w:numId w:val="19"/>
        </w:numPr>
        <w:ind w:hanging="626"/>
      </w:pPr>
      <w:r>
        <w:t xml:space="preserve">______________________________ </w:t>
      </w:r>
    </w:p>
    <w:p w:rsidR="008739CB" w:rsidRDefault="000D1E21">
      <w:pPr>
        <w:numPr>
          <w:ilvl w:val="1"/>
          <w:numId w:val="19"/>
        </w:numPr>
        <w:ind w:hanging="626"/>
      </w:pPr>
      <w:r>
        <w:t xml:space="preserve">______________________________ </w:t>
      </w:r>
    </w:p>
    <w:p w:rsidR="008739CB" w:rsidRDefault="000D1E21">
      <w:pPr>
        <w:numPr>
          <w:ilvl w:val="1"/>
          <w:numId w:val="19"/>
        </w:numPr>
        <w:ind w:hanging="626"/>
      </w:pPr>
      <w:r>
        <w:t xml:space="preserve">______________________________ </w:t>
      </w:r>
    </w:p>
    <w:p w:rsidR="008739CB" w:rsidRDefault="000D1E21">
      <w:pPr>
        <w:numPr>
          <w:ilvl w:val="1"/>
          <w:numId w:val="19"/>
        </w:numPr>
        <w:ind w:hanging="626"/>
      </w:pPr>
      <w:r>
        <w:t xml:space="preserve">______________________________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Which of the following describe your cigarette smoking? </w:t>
      </w:r>
      <w:r>
        <w:rPr>
          <w:i/>
        </w:rPr>
        <w:t>(Check all that apply)</w:t>
      </w:r>
      <w:r>
        <w:t xml:space="preserve">  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have never smoked cigarettes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>I have smoked cigarettes in the past b</w:t>
      </w:r>
      <w:r>
        <w:t xml:space="preserve">ut have stopped: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Date Quit: _________________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□ </w:t>
      </w:r>
      <w:r>
        <w:tab/>
        <w:t xml:space="preserve">I am currently smoking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Cigarettes per day ________________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lastRenderedPageBreak/>
        <w:t xml:space="preserve">In the past 5 years, how would you rate the amount of trouble, if any, you have had with over sensitive hearing?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None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Some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A lot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Constant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numPr>
          <w:ilvl w:val="0"/>
          <w:numId w:val="18"/>
        </w:numPr>
        <w:ind w:hanging="1728"/>
      </w:pPr>
      <w:r>
        <w:t xml:space="preserve">Have you ever in your life had difficulty keeping your mind on your job or task?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Yes </w:t>
      </w:r>
    </w:p>
    <w:p w:rsidR="008739CB" w:rsidRDefault="000D1E21">
      <w:pPr>
        <w:numPr>
          <w:ilvl w:val="1"/>
          <w:numId w:val="18"/>
        </w:numPr>
        <w:ind w:hanging="626"/>
      </w:pPr>
      <w:r>
        <w:t xml:space="preserve">No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256"/>
        <w:gridCol w:w="2203"/>
      </w:tblGrid>
      <w:tr w:rsidR="008739CB">
        <w:trPr>
          <w:trHeight w:val="298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</w:pPr>
            <w:r>
              <w:t xml:space="preserve">What medications have you taken in the past month?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8739CB">
            <w:pPr>
              <w:spacing w:after="160" w:line="259" w:lineRule="auto"/>
              <w:ind w:left="0" w:firstLine="0"/>
            </w:pPr>
          </w:p>
        </w:tc>
      </w:tr>
      <w:tr w:rsidR="008739CB">
        <w:trPr>
          <w:trHeight w:val="254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right="255" w:firstLine="0"/>
              <w:jc w:val="right"/>
            </w:pPr>
            <w:r>
              <w:t xml:space="preserve">How often do you 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269" w:hanging="115"/>
              <w:jc w:val="both"/>
            </w:pPr>
            <w:r>
              <w:t xml:space="preserve">How much do you take each time? </w:t>
            </w:r>
          </w:p>
        </w:tc>
      </w:tr>
      <w:tr w:rsidR="008739CB">
        <w:trPr>
          <w:trHeight w:val="298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</w:pPr>
            <w:r>
              <w:t xml:space="preserve">Name of Medication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right="119" w:firstLine="0"/>
              <w:jc w:val="center"/>
            </w:pPr>
            <w:proofErr w:type="gramStart"/>
            <w:r>
              <w:t>take</w:t>
            </w:r>
            <w:proofErr w:type="gramEnd"/>
            <w:r>
              <w:t xml:space="preserve"> it?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39CB" w:rsidRDefault="008739CB">
            <w:pPr>
              <w:spacing w:after="160" w:line="259" w:lineRule="auto"/>
              <w:ind w:left="0" w:firstLine="0"/>
            </w:pP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76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  <w:tr w:rsidR="008739CB">
        <w:trPr>
          <w:trHeight w:val="298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132" w:firstLine="0"/>
            </w:pPr>
            <w:r>
              <w:t xml:space="preserve">______________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739CB" w:rsidRDefault="000D1E21">
            <w:pPr>
              <w:spacing w:after="0" w:line="259" w:lineRule="auto"/>
              <w:ind w:left="0" w:firstLine="0"/>
              <w:jc w:val="both"/>
            </w:pPr>
            <w:r>
              <w:t xml:space="preserve">________________ </w:t>
            </w:r>
          </w:p>
        </w:tc>
      </w:tr>
    </w:tbl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t xml:space="preserve">We welcome below any comments you </w:t>
      </w:r>
      <w:r>
        <w:t xml:space="preserve">might have about what might have caused or been associated with your current illness or anything that might be helpful to us in understanding your current conditions. </w:t>
      </w:r>
    </w:p>
    <w:p w:rsidR="008739CB" w:rsidRDefault="000D1E21">
      <w:pPr>
        <w:ind w:left="-5"/>
      </w:pPr>
      <w:r>
        <w:t xml:space="preserve">________________________________________________________________ </w:t>
      </w:r>
    </w:p>
    <w:p w:rsidR="008739CB" w:rsidRDefault="000D1E21">
      <w:pPr>
        <w:ind w:left="-5"/>
      </w:pPr>
      <w:r>
        <w:t>______________________</w:t>
      </w:r>
      <w:r>
        <w:t xml:space="preserve">__________________________________________ </w:t>
      </w:r>
    </w:p>
    <w:p w:rsidR="008739CB" w:rsidRDefault="000D1E21">
      <w:pPr>
        <w:ind w:left="-5"/>
      </w:pPr>
      <w:r>
        <w:t xml:space="preserve">________________________________________________________________ </w:t>
      </w:r>
    </w:p>
    <w:p w:rsidR="008739CB" w:rsidRDefault="000D1E21">
      <w:pPr>
        <w:ind w:left="-5"/>
      </w:pPr>
      <w:r>
        <w:t xml:space="preserve">________________________________________________________________ </w:t>
      </w:r>
    </w:p>
    <w:p w:rsidR="008739CB" w:rsidRDefault="000D1E21">
      <w:pPr>
        <w:ind w:left="-5"/>
      </w:pPr>
      <w:r>
        <w:t xml:space="preserve">________________________________________________________________ </w:t>
      </w:r>
    </w:p>
    <w:p w:rsidR="008739CB" w:rsidRDefault="000D1E21">
      <w:pPr>
        <w:ind w:left="-5"/>
      </w:pPr>
      <w:r>
        <w:t>______________</w:t>
      </w:r>
      <w:r>
        <w:t xml:space="preserve">__________________________________________________ </w:t>
      </w:r>
    </w:p>
    <w:p w:rsidR="008739CB" w:rsidRDefault="000D1E21">
      <w:pPr>
        <w:ind w:left="-5"/>
      </w:pPr>
      <w:r>
        <w:t xml:space="preserve">________________________________________________________________ ________________________________________________________________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spacing w:after="0" w:line="259" w:lineRule="auto"/>
        <w:ind w:left="0" w:firstLine="0"/>
      </w:pPr>
      <w:r>
        <w:t xml:space="preserve"> </w:t>
      </w:r>
    </w:p>
    <w:p w:rsidR="008739CB" w:rsidRDefault="000D1E21">
      <w:pPr>
        <w:ind w:left="-5"/>
      </w:pPr>
      <w:r>
        <w:rPr>
          <w:u w:val="single" w:color="000000"/>
        </w:rPr>
        <w:t xml:space="preserve">Comment: </w:t>
      </w:r>
      <w:r>
        <w:t>The original ASP consisted of 167 questions. In this updated</w:t>
      </w:r>
      <w:r>
        <w:t xml:space="preserve"> version, demographic questions (1-17) were eliminated. Responses to questions that could exceed the integer value of 9 were originally assigned more than one “answer” (i.e. “1” and “3” for “13”); this has been condensed to one answer </w:t>
      </w:r>
      <w:r>
        <w:lastRenderedPageBreak/>
        <w:t xml:space="preserve">resulting in further </w:t>
      </w:r>
      <w:r>
        <w:t>reduction of the number of questions by four. The result is a questionnaire with 146 questions. The last two questions concerning medications and comments are not numbered.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739CB">
      <w:pgSz w:w="12240" w:h="15840"/>
      <w:pgMar w:top="1419" w:right="1799" w:bottom="159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433"/>
    <w:multiLevelType w:val="hybridMultilevel"/>
    <w:tmpl w:val="A4D02B48"/>
    <w:lvl w:ilvl="0" w:tplc="BBDEDA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2E7BA">
      <w:numFmt w:val="decimal"/>
      <w:lvlText w:val="%2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8E1B6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61184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8B288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21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288A4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4AA4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CCBC2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B5FB7"/>
    <w:multiLevelType w:val="hybridMultilevel"/>
    <w:tmpl w:val="8974BC38"/>
    <w:lvl w:ilvl="0" w:tplc="444680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245D8">
      <w:start w:val="1"/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E6D9C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62F08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1B70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A3876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653BA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EFB32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B5B6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F60C6"/>
    <w:multiLevelType w:val="hybridMultilevel"/>
    <w:tmpl w:val="88F21BB4"/>
    <w:lvl w:ilvl="0" w:tplc="32507F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2B5F0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74FE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63034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6A190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4109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ED158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A4CC2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4CCF2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A082E"/>
    <w:multiLevelType w:val="hybridMultilevel"/>
    <w:tmpl w:val="0B147E2E"/>
    <w:lvl w:ilvl="0" w:tplc="32847A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2152">
      <w:start w:val="5"/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2B9E4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AD24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9B6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0EDDC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57F4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7F1A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CEB74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42C64"/>
    <w:multiLevelType w:val="hybridMultilevel"/>
    <w:tmpl w:val="8E165DDA"/>
    <w:lvl w:ilvl="0" w:tplc="D2EAFD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2DD5C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A95CE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65B8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CC7B6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91D0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298F6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66780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C95B6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2D5DB8"/>
    <w:multiLevelType w:val="hybridMultilevel"/>
    <w:tmpl w:val="491E803A"/>
    <w:lvl w:ilvl="0" w:tplc="C8CE3E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68C">
      <w:numFmt w:val="decimal"/>
      <w:lvlText w:val="%2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01F4A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E610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CEF70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0CD08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E14E6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8451A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E7FB2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613A7C"/>
    <w:multiLevelType w:val="hybridMultilevel"/>
    <w:tmpl w:val="E6E0DC2E"/>
    <w:lvl w:ilvl="0" w:tplc="5FDCEA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406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42202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AB092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E1E42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3E0C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6D4EE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96C6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8CCC0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2555CC"/>
    <w:multiLevelType w:val="hybridMultilevel"/>
    <w:tmpl w:val="8CFC3E12"/>
    <w:lvl w:ilvl="0" w:tplc="99A011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4AC5C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82C8A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ADC3C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E27A6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E9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A06E8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04D02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D720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3D0E43"/>
    <w:multiLevelType w:val="hybridMultilevel"/>
    <w:tmpl w:val="8B604876"/>
    <w:lvl w:ilvl="0" w:tplc="2D7446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C4F40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F8F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E0548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F398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D1FA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C8272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D086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27F48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23368"/>
    <w:multiLevelType w:val="hybridMultilevel"/>
    <w:tmpl w:val="D0FA895A"/>
    <w:lvl w:ilvl="0" w:tplc="C61A8B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0C96C">
      <w:start w:val="1"/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E20C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028BE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4E52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85F6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427A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EAE86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05FA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934482"/>
    <w:multiLevelType w:val="hybridMultilevel"/>
    <w:tmpl w:val="F99A2622"/>
    <w:lvl w:ilvl="0" w:tplc="7452FA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8DE70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4F8C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2B096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529A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96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C460C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8B8AA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0642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B933E8"/>
    <w:multiLevelType w:val="hybridMultilevel"/>
    <w:tmpl w:val="FADC8BCE"/>
    <w:lvl w:ilvl="0" w:tplc="ECC6FC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A56D8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08DC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241DC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664E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C1D58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2EDE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605EE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A81D0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BD045C"/>
    <w:multiLevelType w:val="hybridMultilevel"/>
    <w:tmpl w:val="E7924AC8"/>
    <w:lvl w:ilvl="0" w:tplc="62CCC8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00BF4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AB8D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E3762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0E7D8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81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5F7A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014B8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6AB6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9B1EAC"/>
    <w:multiLevelType w:val="hybridMultilevel"/>
    <w:tmpl w:val="E5463306"/>
    <w:lvl w:ilvl="0" w:tplc="D08629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0F684">
      <w:start w:val="1"/>
      <w:numFmt w:val="decimal"/>
      <w:lvlText w:val="%2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522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83940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C6E5E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E0BDA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E47D2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CAC54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E17B4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F22325"/>
    <w:multiLevelType w:val="hybridMultilevel"/>
    <w:tmpl w:val="13F8973E"/>
    <w:lvl w:ilvl="0" w:tplc="934688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A934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81A06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CEC98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8ABC4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0252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C5E24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E3CFC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C128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3F4D1D"/>
    <w:multiLevelType w:val="hybridMultilevel"/>
    <w:tmpl w:val="311672F8"/>
    <w:lvl w:ilvl="0" w:tplc="2E585C78">
      <w:start w:val="42"/>
      <w:numFmt w:val="decimal"/>
      <w:lvlText w:val="%1.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E7FA">
      <w:start w:val="1"/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2E286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E6C2E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43C30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835FE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8ABD8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A08EE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4876C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BC51A1"/>
    <w:multiLevelType w:val="hybridMultilevel"/>
    <w:tmpl w:val="B202ABC0"/>
    <w:lvl w:ilvl="0" w:tplc="6DFE0D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E8F76"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6F38E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AF9DC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AD908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2BE0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8E13E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847C0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A8726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429BA"/>
    <w:multiLevelType w:val="hybridMultilevel"/>
    <w:tmpl w:val="09741510"/>
    <w:lvl w:ilvl="0" w:tplc="803C12CA">
      <w:start w:val="122"/>
      <w:numFmt w:val="decimal"/>
      <w:lvlText w:val="%1.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C31A8">
      <w:start w:val="1"/>
      <w:numFmt w:val="decimal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0A67E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82A72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4B83A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2D64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865F8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A5D1C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6A31A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8C6E47"/>
    <w:multiLevelType w:val="hybridMultilevel"/>
    <w:tmpl w:val="D69CBD78"/>
    <w:lvl w:ilvl="0" w:tplc="5BAC2A28">
      <w:start w:val="1"/>
      <w:numFmt w:val="decimal"/>
      <w:lvlText w:val="%1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F5B4">
      <w:start w:val="1"/>
      <w:numFmt w:val="decimal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E99F6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88068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888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ED34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A90B8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F0E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A0C08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B"/>
    <w:rsid w:val="000D1E21"/>
    <w:rsid w:val="008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E5E13-BA44-4BDF-8A08-8BB8952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2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David M Sletten</dc:creator>
  <cp:keywords/>
  <cp:lastModifiedBy>roderick santa maria</cp:lastModifiedBy>
  <cp:revision>2</cp:revision>
  <cp:lastPrinted>2016-06-27T19:25:00Z</cp:lastPrinted>
  <dcterms:created xsi:type="dcterms:W3CDTF">2016-06-27T19:26:00Z</dcterms:created>
  <dcterms:modified xsi:type="dcterms:W3CDTF">2016-06-27T19:26:00Z</dcterms:modified>
</cp:coreProperties>
</file>